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F05" w:rsidRDefault="000C164D">
      <w:r>
        <w:t>Musteranschreiben Mitarbeiter</w:t>
      </w:r>
    </w:p>
    <w:p w:rsidR="000C164D" w:rsidRDefault="000C164D"/>
    <w:p w:rsidR="000C164D" w:rsidRDefault="000C164D"/>
    <w:p w:rsidR="00D52855" w:rsidRDefault="00D52855"/>
    <w:p w:rsidR="000C164D" w:rsidRDefault="000C164D">
      <w:r>
        <w:t>Name Mitarbeiter</w:t>
      </w:r>
    </w:p>
    <w:p w:rsidR="000C164D" w:rsidRDefault="000C164D">
      <w:r>
        <w:t>Private Anschrift</w:t>
      </w:r>
    </w:p>
    <w:p w:rsidR="000C164D" w:rsidRDefault="000C164D"/>
    <w:p w:rsidR="00D52855" w:rsidRDefault="00D52855"/>
    <w:p w:rsidR="00D52855" w:rsidRDefault="00D52855">
      <w:r>
        <w:t>Sehr geehrter Herr / Frau ___________________,</w:t>
      </w:r>
    </w:p>
    <w:p w:rsidR="00D52855" w:rsidRDefault="00D52855"/>
    <w:p w:rsidR="00D52855" w:rsidRDefault="00D4185B">
      <w:r>
        <w:t xml:space="preserve">rückwirkend ab </w:t>
      </w:r>
      <w:r w:rsidR="00D52855">
        <w:t xml:space="preserve">dem 1.7.2023 gelten neue Beitragssätze in der gesetzlichen Pflegeversicherung. Die neuen Beitragssätze berücksichtigen </w:t>
      </w:r>
      <w:r>
        <w:t xml:space="preserve">nunmehr </w:t>
      </w:r>
      <w:r w:rsidR="00D52855">
        <w:t xml:space="preserve">die Anzahl Ihrer Kinder. </w:t>
      </w:r>
    </w:p>
    <w:p w:rsidR="00333FEA" w:rsidRDefault="00333FEA" w:rsidP="00333FEA">
      <w:r>
        <w:t xml:space="preserve">Die neue Staffelung </w:t>
      </w:r>
      <w:r w:rsidR="00D4185B">
        <w:t xml:space="preserve">der Arbeitnehmerbeiträge </w:t>
      </w:r>
      <w:r>
        <w:t>sieht folgendermaßen aus:</w:t>
      </w:r>
    </w:p>
    <w:p w:rsidR="00333FEA" w:rsidRDefault="00333FEA" w:rsidP="00D4185B">
      <w:pPr>
        <w:tabs>
          <w:tab w:val="left" w:pos="3969"/>
          <w:tab w:val="left" w:pos="6096"/>
          <w:tab w:val="left" w:pos="6521"/>
        </w:tabs>
        <w:ind w:firstLine="142"/>
      </w:pPr>
      <w:r>
        <w:t xml:space="preserve">Mitglieder ohne Kinder                             </w:t>
      </w:r>
      <w:r w:rsidR="00D4185B">
        <w:tab/>
      </w:r>
      <w:r>
        <w:t>A</w:t>
      </w:r>
      <w:r w:rsidR="00D4185B">
        <w:t>rbeitnehmer</w:t>
      </w:r>
      <w:r>
        <w:t>-Anteil:</w:t>
      </w:r>
      <w:r w:rsidR="00D4185B">
        <w:tab/>
      </w:r>
      <w:r>
        <w:t>2,3</w:t>
      </w:r>
      <w:r w:rsidR="00D4185B">
        <w:tab/>
      </w:r>
      <w:r>
        <w:t>%</w:t>
      </w:r>
    </w:p>
    <w:p w:rsidR="00333FEA" w:rsidRDefault="00333FEA" w:rsidP="00D4185B">
      <w:pPr>
        <w:tabs>
          <w:tab w:val="left" w:pos="3969"/>
          <w:tab w:val="left" w:pos="6096"/>
          <w:tab w:val="left" w:pos="6521"/>
        </w:tabs>
        <w:ind w:firstLine="142"/>
      </w:pPr>
      <w:r>
        <w:t xml:space="preserve">Mitglieder mit 1 Kind                                    </w:t>
      </w:r>
      <w:r w:rsidR="00D4185B">
        <w:tab/>
      </w:r>
      <w:r w:rsidR="00D4185B">
        <w:t>Arbeitnehmer-Anteil:</w:t>
      </w:r>
      <w:r w:rsidR="00D4185B">
        <w:tab/>
      </w:r>
      <w:r>
        <w:t xml:space="preserve">1,7 </w:t>
      </w:r>
      <w:r w:rsidR="00D4185B">
        <w:tab/>
      </w:r>
      <w:r>
        <w:t>%</w:t>
      </w:r>
    </w:p>
    <w:p w:rsidR="00333FEA" w:rsidRDefault="00333FEA" w:rsidP="00D4185B">
      <w:pPr>
        <w:tabs>
          <w:tab w:val="left" w:pos="3969"/>
          <w:tab w:val="left" w:pos="6096"/>
          <w:tab w:val="left" w:pos="6521"/>
        </w:tabs>
        <w:ind w:firstLine="142"/>
      </w:pPr>
      <w:r>
        <w:t xml:space="preserve">Mitglieder mit 2 Kindern                              </w:t>
      </w:r>
      <w:r w:rsidR="00D4185B">
        <w:tab/>
      </w:r>
      <w:r w:rsidR="00D4185B">
        <w:t>Arbeitnehmer-Anteil:</w:t>
      </w:r>
      <w:r w:rsidR="00D4185B">
        <w:tab/>
      </w:r>
      <w:r>
        <w:t>1,45 %</w:t>
      </w:r>
    </w:p>
    <w:p w:rsidR="00333FEA" w:rsidRDefault="00333FEA" w:rsidP="00D4185B">
      <w:pPr>
        <w:tabs>
          <w:tab w:val="left" w:pos="3969"/>
          <w:tab w:val="left" w:pos="6096"/>
          <w:tab w:val="left" w:pos="6521"/>
        </w:tabs>
        <w:ind w:firstLine="142"/>
      </w:pPr>
      <w:r>
        <w:t xml:space="preserve">Mitglieder mit 3 Kindern                              </w:t>
      </w:r>
      <w:r w:rsidR="00D4185B">
        <w:tab/>
      </w:r>
      <w:r w:rsidR="00D4185B">
        <w:t>Arbeitnehmer-Anteil:</w:t>
      </w:r>
      <w:r w:rsidR="00D4185B">
        <w:tab/>
      </w:r>
      <w:r>
        <w:t xml:space="preserve">1,2 </w:t>
      </w:r>
      <w:r w:rsidR="00D4185B">
        <w:tab/>
      </w:r>
      <w:r>
        <w:t>%</w:t>
      </w:r>
    </w:p>
    <w:p w:rsidR="00333FEA" w:rsidRDefault="00333FEA" w:rsidP="00D4185B">
      <w:pPr>
        <w:tabs>
          <w:tab w:val="left" w:pos="3969"/>
          <w:tab w:val="left" w:pos="6096"/>
          <w:tab w:val="left" w:pos="6521"/>
        </w:tabs>
        <w:ind w:firstLine="142"/>
      </w:pPr>
      <w:r>
        <w:t xml:space="preserve">Mitglieder mit 4 Kindern                              </w:t>
      </w:r>
      <w:r w:rsidR="00D4185B">
        <w:tab/>
      </w:r>
      <w:r w:rsidR="00D4185B">
        <w:t>Arbeitnehmer-Anteil:</w:t>
      </w:r>
      <w:r w:rsidR="00D4185B">
        <w:tab/>
      </w:r>
      <w:r>
        <w:t>0,95</w:t>
      </w:r>
      <w:r w:rsidR="00D4185B">
        <w:tab/>
      </w:r>
      <w:r>
        <w:t>%</w:t>
      </w:r>
    </w:p>
    <w:p w:rsidR="00D52855" w:rsidRDefault="00333FEA" w:rsidP="00D4185B">
      <w:pPr>
        <w:tabs>
          <w:tab w:val="left" w:pos="3969"/>
          <w:tab w:val="left" w:pos="6096"/>
          <w:tab w:val="left" w:pos="6521"/>
        </w:tabs>
        <w:ind w:firstLine="142"/>
      </w:pPr>
      <w:r>
        <w:t xml:space="preserve">Mitglieder mit 5 und mehr Kindern         </w:t>
      </w:r>
      <w:r w:rsidR="00D4185B">
        <w:tab/>
      </w:r>
      <w:r w:rsidR="00D4185B">
        <w:t>Arbeitnehmer-Anteil:</w:t>
      </w:r>
      <w:r w:rsidR="00D4185B">
        <w:tab/>
      </w:r>
      <w:r>
        <w:t xml:space="preserve">0,7 </w:t>
      </w:r>
      <w:r w:rsidR="00D4185B">
        <w:tab/>
      </w:r>
      <w:r>
        <w:t>%</w:t>
      </w:r>
    </w:p>
    <w:p w:rsidR="00D4185B" w:rsidRDefault="00D4185B" w:rsidP="00D4185B">
      <w:pPr>
        <w:tabs>
          <w:tab w:val="left" w:pos="3969"/>
          <w:tab w:val="left" w:pos="6096"/>
          <w:tab w:val="left" w:pos="6521"/>
        </w:tabs>
      </w:pPr>
      <w:r>
        <w:t xml:space="preserve">In dieser Staffelung werden jedoch nur Kinder berücksichtigt, die das 25. Lebensjahr noch nicht vollendet haben. </w:t>
      </w:r>
    </w:p>
    <w:p w:rsidR="00D4185B" w:rsidRDefault="00D4185B" w:rsidP="00D4185B">
      <w:pPr>
        <w:tabs>
          <w:tab w:val="left" w:pos="3969"/>
          <w:tab w:val="left" w:pos="6096"/>
          <w:tab w:val="left" w:pos="6521"/>
        </w:tabs>
      </w:pPr>
      <w:r>
        <w:t>Die neuen Beitragssätze finden im Rahmen der Lohnabrechnung</w:t>
      </w:r>
      <w:r w:rsidR="00C5390A">
        <w:t xml:space="preserve"> rückwirkend</w:t>
      </w:r>
      <w:r>
        <w:t xml:space="preserve"> Anwendung. Damit wir die richtigen Beitragssätze verwenden können, benötigen wir Angaben zu Ihren Kindern. </w:t>
      </w:r>
    </w:p>
    <w:p w:rsidR="00CB7863" w:rsidRDefault="00CB7863" w:rsidP="00D4185B">
      <w:pPr>
        <w:tabs>
          <w:tab w:val="left" w:pos="3969"/>
          <w:tab w:val="left" w:pos="6096"/>
          <w:tab w:val="left" w:pos="6521"/>
        </w:tabs>
      </w:pPr>
      <w:r>
        <w:t xml:space="preserve">Bitte füllen Sie daher das beigefügte Formular aus und reichen Sie dies bis spätestens 30.11.2023 ein oder senden Sie das unterzeichnete Formular nebst Nachweisen an die </w:t>
      </w:r>
      <w:r>
        <w:br/>
        <w:t>Email-Adresse: _________________________</w:t>
      </w:r>
    </w:p>
    <w:p w:rsidR="00CB7863" w:rsidRDefault="00CB7863" w:rsidP="00D4185B">
      <w:pPr>
        <w:tabs>
          <w:tab w:val="left" w:pos="3969"/>
          <w:tab w:val="left" w:pos="6096"/>
          <w:tab w:val="left" w:pos="6521"/>
        </w:tabs>
      </w:pPr>
    </w:p>
    <w:p w:rsidR="00CB7863" w:rsidRDefault="00CB7863" w:rsidP="00D4185B">
      <w:pPr>
        <w:tabs>
          <w:tab w:val="left" w:pos="3969"/>
          <w:tab w:val="left" w:pos="6096"/>
          <w:tab w:val="left" w:pos="6521"/>
        </w:tabs>
      </w:pPr>
      <w:r>
        <w:t xml:space="preserve">Hinweis: Für neugeborene Kinder reichen Sie bitte die Nachweise künftig spätestens drei Monate nach der Geburt ein. </w:t>
      </w:r>
    </w:p>
    <w:p w:rsidR="00CB7863" w:rsidRDefault="00CB7863" w:rsidP="00D4185B">
      <w:pPr>
        <w:tabs>
          <w:tab w:val="left" w:pos="3969"/>
          <w:tab w:val="left" w:pos="6096"/>
          <w:tab w:val="left" w:pos="6521"/>
        </w:tabs>
      </w:pPr>
    </w:p>
    <w:p w:rsidR="00CB7863" w:rsidRDefault="00CB7863" w:rsidP="00D4185B">
      <w:pPr>
        <w:tabs>
          <w:tab w:val="left" w:pos="3969"/>
          <w:tab w:val="left" w:pos="6096"/>
          <w:tab w:val="left" w:pos="6521"/>
        </w:tabs>
      </w:pPr>
      <w:r>
        <w:t>Vielen Dank und freundliche Grüße</w:t>
      </w:r>
    </w:p>
    <w:p w:rsidR="00CB7863" w:rsidRDefault="00CB7863" w:rsidP="00D4185B">
      <w:pPr>
        <w:tabs>
          <w:tab w:val="left" w:pos="3969"/>
          <w:tab w:val="left" w:pos="6096"/>
          <w:tab w:val="left" w:pos="6521"/>
        </w:tabs>
      </w:pPr>
    </w:p>
    <w:p w:rsidR="00CB7863" w:rsidRDefault="00CB7863" w:rsidP="00D4185B">
      <w:pPr>
        <w:tabs>
          <w:tab w:val="left" w:pos="3969"/>
          <w:tab w:val="left" w:pos="6096"/>
          <w:tab w:val="left" w:pos="6521"/>
        </w:tabs>
      </w:pPr>
      <w:r>
        <w:t xml:space="preserve">Unterschrift Arbeitgeber / Personalabteilung </w:t>
      </w:r>
      <w:bookmarkStart w:id="0" w:name="_GoBack"/>
      <w:bookmarkEnd w:id="0"/>
    </w:p>
    <w:p w:rsidR="00D4185B" w:rsidRDefault="00D4185B" w:rsidP="00D4185B">
      <w:pPr>
        <w:tabs>
          <w:tab w:val="left" w:pos="3969"/>
          <w:tab w:val="left" w:pos="6096"/>
          <w:tab w:val="left" w:pos="6521"/>
        </w:tabs>
      </w:pPr>
    </w:p>
    <w:sectPr w:rsidR="00D418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64D" w:rsidRDefault="000C164D" w:rsidP="002A6867">
      <w:pPr>
        <w:spacing w:after="0" w:line="240" w:lineRule="auto"/>
      </w:pPr>
      <w:r>
        <w:separator/>
      </w:r>
    </w:p>
  </w:endnote>
  <w:endnote w:type="continuationSeparator" w:id="0">
    <w:p w:rsidR="000C164D" w:rsidRDefault="000C164D" w:rsidP="002A6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867" w:rsidRDefault="002A686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867" w:rsidRDefault="00DD7C5F">
    <w:pPr>
      <w:pStyle w:val="Fuzeile"/>
    </w:pPr>
    <w:r>
      <w:t>06:34:34</w:t>
    </w:r>
    <w:fldSimple w:instr=" FILENAME \* MERGEFORMAT ">
      <w:r w:rsidR="002A6867">
        <w:rPr>
          <w:noProof/>
        </w:rPr>
        <w:t>Normal.dotm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867" w:rsidRDefault="002A68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64D" w:rsidRDefault="000C164D" w:rsidP="002A6867">
      <w:pPr>
        <w:spacing w:after="0" w:line="240" w:lineRule="auto"/>
      </w:pPr>
      <w:r>
        <w:separator/>
      </w:r>
    </w:p>
  </w:footnote>
  <w:footnote w:type="continuationSeparator" w:id="0">
    <w:p w:rsidR="000C164D" w:rsidRDefault="000C164D" w:rsidP="002A6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867" w:rsidRDefault="002A686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867" w:rsidRDefault="002A686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6867" w:rsidRDefault="002A686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64D"/>
    <w:rsid w:val="000C164D"/>
    <w:rsid w:val="002A6867"/>
    <w:rsid w:val="00333FEA"/>
    <w:rsid w:val="0065330C"/>
    <w:rsid w:val="008905F0"/>
    <w:rsid w:val="00C5390A"/>
    <w:rsid w:val="00CB7863"/>
    <w:rsid w:val="00D4185B"/>
    <w:rsid w:val="00D52855"/>
    <w:rsid w:val="00DD7C5F"/>
    <w:rsid w:val="00F9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8040"/>
  <w15:chartTrackingRefBased/>
  <w15:docId w15:val="{38562A1B-DD48-4E40-9E7B-5525117C6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A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6867"/>
  </w:style>
  <w:style w:type="paragraph" w:styleId="Fuzeile">
    <w:name w:val="footer"/>
    <w:basedOn w:val="Standard"/>
    <w:link w:val="FuzeileZchn"/>
    <w:uiPriority w:val="99"/>
    <w:unhideWhenUsed/>
    <w:rsid w:val="002A6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68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Schulz</dc:creator>
  <cp:keywords/>
  <dc:description/>
  <cp:lastModifiedBy>Christian Schulz</cp:lastModifiedBy>
  <cp:revision>1</cp:revision>
  <dcterms:created xsi:type="dcterms:W3CDTF">2023-08-02T04:46:00Z</dcterms:created>
  <dcterms:modified xsi:type="dcterms:W3CDTF">2023-08-02T09:19:00Z</dcterms:modified>
</cp:coreProperties>
</file>